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B264D" w14:textId="06CE75CC" w:rsidR="00604D5A" w:rsidRDefault="0024200E">
      <w:r>
        <w:t xml:space="preserve">Hints bij opgaven </w:t>
      </w:r>
      <w:r w:rsidR="001B17C7">
        <w:t>waterstof</w:t>
      </w:r>
      <w:r>
        <w:t xml:space="preserve"> </w:t>
      </w:r>
      <w:r w:rsidR="00FE13BA">
        <w:t>havo</w:t>
      </w:r>
    </w:p>
    <w:p w14:paraId="2FF7C005" w14:textId="5CE55763" w:rsidR="001B17C7" w:rsidRDefault="0024200E" w:rsidP="001B17C7">
      <w:pPr>
        <w:spacing w:after="0"/>
      </w:pPr>
      <w:r>
        <w:t xml:space="preserve">Opgave </w:t>
      </w:r>
      <w:r w:rsidR="00FE13BA">
        <w:t>1</w:t>
      </w:r>
      <w:r>
        <w:t xml:space="preserve"> </w:t>
      </w:r>
      <w:proofErr w:type="spellStart"/>
      <w:r w:rsidR="001B17C7">
        <w:t>Nobian</w:t>
      </w:r>
      <w:proofErr w:type="spellEnd"/>
      <w:r w:rsidR="001B17C7">
        <w:t xml:space="preserve"> en GIG starten samen met </w:t>
      </w:r>
      <w:proofErr w:type="spellStart"/>
      <w:r w:rsidR="001B17C7">
        <w:t>Hydrogen</w:t>
      </w:r>
      <w:proofErr w:type="spellEnd"/>
      <w:r w:rsidR="001B17C7">
        <w:t xml:space="preserve"> Chemistry Company</w:t>
      </w:r>
    </w:p>
    <w:p w14:paraId="5D845CA5" w14:textId="78144884" w:rsidR="00495126" w:rsidRDefault="0024200E" w:rsidP="001B17C7">
      <w:pPr>
        <w:spacing w:after="0"/>
      </w:pPr>
      <w:r>
        <w:t xml:space="preserve">Vraag 1: </w:t>
      </w:r>
      <w:r w:rsidR="001B17C7">
        <w:t>De reactie moet kloppend zijn.</w:t>
      </w:r>
    </w:p>
    <w:p w14:paraId="3D2EE105" w14:textId="56977348" w:rsidR="001B17C7" w:rsidRDefault="001B17C7" w:rsidP="001B17C7">
      <w:pPr>
        <w:spacing w:after="0"/>
      </w:pPr>
      <w:r>
        <w:t xml:space="preserve">Vraag 2: Je moet weten dat duurzaamheid </w:t>
      </w:r>
      <w:r w:rsidR="00445352">
        <w:t>groene waterstof oplevert.</w:t>
      </w:r>
    </w:p>
    <w:p w14:paraId="0B2E7A49" w14:textId="79C21077" w:rsidR="00445352" w:rsidRDefault="00445352" w:rsidP="001B17C7">
      <w:pPr>
        <w:spacing w:after="0"/>
      </w:pPr>
      <w:r>
        <w:t>Vraag 3: 1 W = 1 J s</w:t>
      </w:r>
      <w:r>
        <w:rPr>
          <w:vertAlign w:val="superscript"/>
        </w:rPr>
        <w:sym w:font="Symbol" w:char="F02D"/>
      </w:r>
      <w:r>
        <w:rPr>
          <w:vertAlign w:val="superscript"/>
        </w:rPr>
        <w:t>1</w:t>
      </w:r>
      <w:r>
        <w:t xml:space="preserve"> en raadpleeg Binas tabel 2.</w:t>
      </w:r>
    </w:p>
    <w:p w14:paraId="24FE91BB" w14:textId="04BAA11C" w:rsidR="00445352" w:rsidRDefault="00445352" w:rsidP="001B17C7">
      <w:pPr>
        <w:spacing w:after="0"/>
      </w:pPr>
      <w:r>
        <w:t xml:space="preserve">Vraag 4: De ontledingswarmte van waterstof is het tegengestelde van de vormingswarmte van waterstof </w:t>
      </w:r>
      <w:r w:rsidR="001E5205">
        <w:t>in Binas tabel 57A.</w:t>
      </w:r>
    </w:p>
    <w:p w14:paraId="06C34F2C" w14:textId="7F0E5041" w:rsidR="001E5205" w:rsidRDefault="001E5205" w:rsidP="001B17C7">
      <w:pPr>
        <w:spacing w:after="0"/>
      </w:pPr>
      <w:r>
        <w:t>Vraag 5: De reactie moet kloppend zijn.</w:t>
      </w:r>
    </w:p>
    <w:p w14:paraId="70AF85AB" w14:textId="17635695" w:rsidR="001E5205" w:rsidRDefault="001E5205" w:rsidP="001B17C7">
      <w:pPr>
        <w:spacing w:after="0"/>
      </w:pPr>
      <w:r>
        <w:t>Vraag6: Een groen proces moet duurzaam zijn.</w:t>
      </w:r>
    </w:p>
    <w:p w14:paraId="58FD5F4E" w14:textId="2E03298F" w:rsidR="001E5205" w:rsidRDefault="001E5205" w:rsidP="001B17C7">
      <w:pPr>
        <w:spacing w:after="0"/>
      </w:pPr>
      <w:r>
        <w:t>Vraag 7: De reactie moet kloppend zijn met de juiste formules.</w:t>
      </w:r>
    </w:p>
    <w:p w14:paraId="4A5E12F0" w14:textId="2E3AF9EC" w:rsidR="001E5205" w:rsidRDefault="001E5205" w:rsidP="001B17C7">
      <w:pPr>
        <w:spacing w:after="0"/>
      </w:pPr>
      <w:r>
        <w:t>Vraag 8: Gebruik het stappenplan rekenen aan reacties.</w:t>
      </w:r>
    </w:p>
    <w:p w14:paraId="2792A7C8" w14:textId="737C3457" w:rsidR="001E5205" w:rsidRPr="00445352" w:rsidRDefault="001E5205" w:rsidP="001B17C7">
      <w:pPr>
        <w:spacing w:after="0"/>
      </w:pPr>
      <w:r>
        <w:t>Vraag 9: IJzererts met waterstof levert ijzer zonder koolstof op.</w:t>
      </w:r>
    </w:p>
    <w:p w14:paraId="353B32D3" w14:textId="77777777" w:rsidR="001B17C7" w:rsidRDefault="001B17C7" w:rsidP="001B17C7">
      <w:pPr>
        <w:spacing w:after="0"/>
      </w:pPr>
    </w:p>
    <w:p w14:paraId="53BDD069" w14:textId="231FE2DA" w:rsidR="00EF31E9" w:rsidRDefault="00033161" w:rsidP="0024200E">
      <w:pPr>
        <w:spacing w:after="0"/>
      </w:pPr>
      <w:r>
        <w:t xml:space="preserve">Opgave </w:t>
      </w:r>
      <w:r w:rsidR="00FE13BA">
        <w:t>2</w:t>
      </w:r>
      <w:r>
        <w:t xml:space="preserve"> </w:t>
      </w:r>
      <w:r w:rsidR="00E81795">
        <w:t>IJsland en groene waterstof</w:t>
      </w:r>
    </w:p>
    <w:p w14:paraId="5F01D34A" w14:textId="53CF6C02" w:rsidR="005462ED" w:rsidRDefault="0024200E" w:rsidP="001B17C7">
      <w:pPr>
        <w:spacing w:after="0"/>
      </w:pPr>
      <w:r>
        <w:t xml:space="preserve">Vraag </w:t>
      </w:r>
      <w:r w:rsidR="00033161">
        <w:t>1</w:t>
      </w:r>
      <w:r>
        <w:t xml:space="preserve">: </w:t>
      </w:r>
      <w:r w:rsidR="00E81795">
        <w:t>Duurzaamheid heeft te maken met hernieuwbaarheid op korte termijn.</w:t>
      </w:r>
    </w:p>
    <w:p w14:paraId="576F65DC" w14:textId="25F11DDE" w:rsidR="00E81795" w:rsidRDefault="00E81795" w:rsidP="001B17C7">
      <w:pPr>
        <w:spacing w:after="0"/>
      </w:pPr>
      <w:r>
        <w:t>Vraag 2: Ga na wat het bewegende water teweeg brengt.</w:t>
      </w:r>
    </w:p>
    <w:p w14:paraId="2E1395F5" w14:textId="70A932E3" w:rsidR="00E81795" w:rsidRDefault="00E81795" w:rsidP="001B17C7">
      <w:pPr>
        <w:spacing w:after="0"/>
      </w:pPr>
      <w:r>
        <w:t>Vraag 3: Bedenk welke energie-omzettingen plaatsvinden van bewegend water tot de vorming van waterstof.</w:t>
      </w:r>
    </w:p>
    <w:p w14:paraId="261213EB" w14:textId="75D7E412" w:rsidR="00E81795" w:rsidRDefault="00E81795" w:rsidP="001B17C7">
      <w:pPr>
        <w:spacing w:after="0"/>
      </w:pPr>
      <w:r>
        <w:t>Vraag 4: De reactie moet kloppend zijn.</w:t>
      </w:r>
    </w:p>
    <w:p w14:paraId="765589BC" w14:textId="745F0074" w:rsidR="00E81795" w:rsidRDefault="00E81795" w:rsidP="001B17C7">
      <w:pPr>
        <w:spacing w:after="0"/>
      </w:pPr>
      <w:r>
        <w:t xml:space="preserve">Vraag 5: </w:t>
      </w:r>
      <w:proofErr w:type="spellStart"/>
      <w:r>
        <w:t>Geo</w:t>
      </w:r>
      <w:proofErr w:type="spellEnd"/>
      <w:r>
        <w:t xml:space="preserve"> duidt op aarde.</w:t>
      </w:r>
    </w:p>
    <w:p w14:paraId="7BA15201" w14:textId="22DEDCCC" w:rsidR="00E81795" w:rsidRDefault="00E81795" w:rsidP="001B17C7">
      <w:pPr>
        <w:spacing w:after="0"/>
      </w:pPr>
      <w:r>
        <w:t>Vraag 6: Bedenk dat er heet water ontstaat.</w:t>
      </w:r>
    </w:p>
    <w:p w14:paraId="2EE0285E" w14:textId="6ADACB83" w:rsidR="00E81795" w:rsidRDefault="00E81795" w:rsidP="001B17C7">
      <w:pPr>
        <w:spacing w:after="0"/>
      </w:pPr>
      <w:r>
        <w:t>Vraag 7: Bevat de brandstof koolstof?</w:t>
      </w:r>
    </w:p>
    <w:p w14:paraId="66BE41B2" w14:textId="2E6D3850" w:rsidR="00E81795" w:rsidRDefault="00E81795" w:rsidP="001B17C7">
      <w:pPr>
        <w:spacing w:after="0"/>
      </w:pPr>
      <w:r>
        <w:t>Vraag 8: Het versterkte broeikaseffect ontstaat bij verbranding van fossiele brandstoffen.</w:t>
      </w:r>
    </w:p>
    <w:p w14:paraId="2F161979" w14:textId="4574504B" w:rsidR="00E81795" w:rsidRDefault="00E81795" w:rsidP="001B17C7">
      <w:pPr>
        <w:spacing w:after="0"/>
      </w:pPr>
      <w:r>
        <w:t xml:space="preserve">Vraag 9: Bron en drager hebben met </w:t>
      </w:r>
      <w:r w:rsidR="00245733">
        <w:t>aanwezigheid in de bodem en met maken van een stof door de mens te maken.</w:t>
      </w:r>
    </w:p>
    <w:p w14:paraId="1A39175A" w14:textId="068A9683" w:rsidR="00245733" w:rsidRDefault="00245733" w:rsidP="001B17C7">
      <w:pPr>
        <w:spacing w:after="0"/>
      </w:pPr>
      <w:r>
        <w:t>Vraag 10: Ook een evenwichtsreactie moet kloppend zijn.</w:t>
      </w:r>
    </w:p>
    <w:p w14:paraId="0DBCC3DC" w14:textId="33C492F0" w:rsidR="00245733" w:rsidRDefault="00245733" w:rsidP="001B17C7">
      <w:pPr>
        <w:spacing w:after="0"/>
      </w:pPr>
      <w:r>
        <w:t>Vraag 11: Drukverhoging levert verschuiving op bij ongelijk aantal deeltjes, evenals temperatuursverandering. Een katalysator alleen versnelling op.</w:t>
      </w:r>
    </w:p>
    <w:p w14:paraId="1745BF61" w14:textId="1D64697F" w:rsidR="007055FE" w:rsidRPr="008B74B1" w:rsidRDefault="007055FE" w:rsidP="001B17C7">
      <w:pPr>
        <w:spacing w:after="0"/>
      </w:pPr>
      <w:r>
        <w:t>Vraag 12: Pas het antwoord toe op het ammoniakevenwicht.</w:t>
      </w:r>
    </w:p>
    <w:p w14:paraId="5E8969BA" w14:textId="30E5FAD1" w:rsidR="0024200E" w:rsidRDefault="0024200E" w:rsidP="0024200E">
      <w:pPr>
        <w:spacing w:after="0"/>
      </w:pPr>
    </w:p>
    <w:p w14:paraId="71EBCA40" w14:textId="701C0247" w:rsidR="001B17C7" w:rsidRDefault="0024200E" w:rsidP="0024200E">
      <w:pPr>
        <w:spacing w:after="0"/>
      </w:pPr>
      <w:r>
        <w:t xml:space="preserve">Opgave </w:t>
      </w:r>
      <w:r w:rsidR="00FE13BA">
        <w:t>3</w:t>
      </w:r>
      <w:r w:rsidR="006046AB">
        <w:t xml:space="preserve"> </w:t>
      </w:r>
      <w:r w:rsidR="007055FE">
        <w:t>Waterstof voor schepen</w:t>
      </w:r>
    </w:p>
    <w:p w14:paraId="62E03D9B" w14:textId="0F26DE26" w:rsidR="009D716A" w:rsidRDefault="0024200E" w:rsidP="0024200E">
      <w:pPr>
        <w:spacing w:after="0"/>
      </w:pPr>
      <w:r>
        <w:t>Vraag 1:</w:t>
      </w:r>
      <w:r w:rsidR="007055FE">
        <w:t>Groen betekent duurzaam.</w:t>
      </w:r>
    </w:p>
    <w:p w14:paraId="61251266" w14:textId="787784D7" w:rsidR="007055FE" w:rsidRDefault="007055FE" w:rsidP="0024200E">
      <w:pPr>
        <w:spacing w:after="0"/>
      </w:pPr>
      <w:r>
        <w:t>Vraag 2: De reactie moet kloppend zijn.</w:t>
      </w:r>
    </w:p>
    <w:p w14:paraId="1C303381" w14:textId="333415AB" w:rsidR="007055FE" w:rsidRDefault="007055FE" w:rsidP="0024200E">
      <w:pPr>
        <w:spacing w:after="0"/>
      </w:pPr>
      <w:r>
        <w:t>Vraag 3: Gekoppeld betekent dat het samengebracht is.</w:t>
      </w:r>
    </w:p>
    <w:p w14:paraId="703004A1" w14:textId="7A2453DB" w:rsidR="007055FE" w:rsidRDefault="007055FE" w:rsidP="0024200E">
      <w:pPr>
        <w:spacing w:after="0"/>
      </w:pPr>
      <w:r>
        <w:t>Vraag 4: Bedenk welk type binding optreedt.</w:t>
      </w:r>
    </w:p>
    <w:p w14:paraId="5EB1E414" w14:textId="0752D5E7" w:rsidR="007055FE" w:rsidRDefault="007055FE" w:rsidP="0024200E">
      <w:pPr>
        <w:spacing w:after="0"/>
      </w:pPr>
      <w:r>
        <w:t>Vraag 5: Bedenk hoe je een opgelost gas kunt scheiden van de vloeistof.</w:t>
      </w:r>
    </w:p>
    <w:p w14:paraId="0FE4B133" w14:textId="62E889D9" w:rsidR="007055FE" w:rsidRDefault="007055FE" w:rsidP="0024200E">
      <w:pPr>
        <w:spacing w:after="0"/>
      </w:pPr>
      <w:r>
        <w:t>Vraag 6: De reactie moet kloppend zijn.</w:t>
      </w:r>
    </w:p>
    <w:p w14:paraId="0DFD33B6" w14:textId="0BB56011" w:rsidR="007021DD" w:rsidRDefault="007021DD" w:rsidP="0024200E">
      <w:pPr>
        <w:spacing w:after="0"/>
      </w:pPr>
      <w:r>
        <w:t>Vraag 7: Bedek dat er een kringloop plaatsgebonden heeft.</w:t>
      </w:r>
    </w:p>
    <w:p w14:paraId="33E93B24" w14:textId="2102CCC3" w:rsidR="007021DD" w:rsidRDefault="007021DD" w:rsidP="0024200E">
      <w:pPr>
        <w:spacing w:after="0"/>
      </w:pPr>
      <w:r>
        <w:t>Vraag 8: In de rechthoeken van een blokschema staande processen en bij de pijlen de stofstromen.</w:t>
      </w:r>
    </w:p>
    <w:p w14:paraId="03762099" w14:textId="7E971390" w:rsidR="007021DD" w:rsidRPr="009D716A" w:rsidRDefault="007021DD" w:rsidP="0024200E">
      <w:pPr>
        <w:spacing w:after="0"/>
      </w:pPr>
      <w:r>
        <w:t>Vraag 9: Bedenk welke energie-omzettingen er hebben plaatsgevonden.</w:t>
      </w:r>
    </w:p>
    <w:p w14:paraId="64AC0D6E" w14:textId="378C2893" w:rsidR="009D621A" w:rsidRDefault="009D621A" w:rsidP="0024200E">
      <w:pPr>
        <w:spacing w:after="0"/>
      </w:pPr>
    </w:p>
    <w:p w14:paraId="04DA0A20" w14:textId="5F7A0DB1" w:rsidR="001B17C7" w:rsidRDefault="009D621A" w:rsidP="00FC6900">
      <w:pPr>
        <w:spacing w:after="0"/>
      </w:pPr>
      <w:r>
        <w:t xml:space="preserve">Opgave </w:t>
      </w:r>
      <w:r w:rsidR="00FE13BA">
        <w:t>4</w:t>
      </w:r>
      <w:r>
        <w:t xml:space="preserve"> </w:t>
      </w:r>
      <w:r w:rsidR="007021DD">
        <w:t>Toyota pr</w:t>
      </w:r>
      <w:r w:rsidR="00843E4E">
        <w:t>e</w:t>
      </w:r>
      <w:r w:rsidR="007021DD">
        <w:t xml:space="preserve">senteert eerste </w:t>
      </w:r>
      <w:r w:rsidR="00843E4E">
        <w:t>miniatuurauto op waterstof</w:t>
      </w:r>
    </w:p>
    <w:p w14:paraId="174D894C" w14:textId="49C1773B" w:rsidR="00247C04" w:rsidRDefault="009D621A" w:rsidP="001B17C7">
      <w:pPr>
        <w:spacing w:after="0"/>
      </w:pPr>
      <w:r>
        <w:t xml:space="preserve">Vraag 1: </w:t>
      </w:r>
      <w:r w:rsidR="00843E4E">
        <w:t>Reken met behulp van de dichtheid.</w:t>
      </w:r>
    </w:p>
    <w:p w14:paraId="1E07F6D7" w14:textId="14009648" w:rsidR="00843E4E" w:rsidRDefault="00843E4E" w:rsidP="001B17C7">
      <w:pPr>
        <w:spacing w:after="0"/>
      </w:pPr>
      <w:r>
        <w:t>Vraag 2: Reken met de dichtheid van vloeibaar waterstof.</w:t>
      </w:r>
    </w:p>
    <w:p w14:paraId="7591F602" w14:textId="5A24E179" w:rsidR="00843E4E" w:rsidRDefault="00843E4E" w:rsidP="001B17C7">
      <w:pPr>
        <w:spacing w:after="0"/>
      </w:pPr>
      <w:r>
        <w:t>Vraag 3: Reken met aantal mol en reactiewarmte.</w:t>
      </w:r>
    </w:p>
    <w:p w14:paraId="53EAC130" w14:textId="38212BB0" w:rsidR="00843E4E" w:rsidRDefault="00843E4E" w:rsidP="001B17C7">
      <w:pPr>
        <w:spacing w:after="0"/>
      </w:pPr>
      <w:r>
        <w:t>Vraag 4: De reactie moet kloppend zijn.</w:t>
      </w:r>
    </w:p>
    <w:p w14:paraId="6B95DE52" w14:textId="705BCEB0" w:rsidR="00843E4E" w:rsidRDefault="00843E4E" w:rsidP="001B17C7">
      <w:pPr>
        <w:spacing w:after="0"/>
      </w:pPr>
      <w:r>
        <w:t>Vraag 5: Bedenk bij welke temperatuur het proces plaatsvindt.</w:t>
      </w:r>
    </w:p>
    <w:p w14:paraId="27D0CD4B" w14:textId="306C2050" w:rsidR="00843E4E" w:rsidRDefault="00843E4E" w:rsidP="001B17C7">
      <w:pPr>
        <w:spacing w:after="0"/>
      </w:pPr>
      <w:r>
        <w:lastRenderedPageBreak/>
        <w:t>Vraag 6: Be</w:t>
      </w:r>
      <w:r w:rsidR="00086FB5">
        <w:t>denk wat duurzaamheid betekent.</w:t>
      </w:r>
    </w:p>
    <w:p w14:paraId="3F205961" w14:textId="7B850651" w:rsidR="00086FB5" w:rsidRDefault="00086FB5" w:rsidP="001B17C7">
      <w:pPr>
        <w:spacing w:after="0"/>
      </w:pPr>
      <w:r>
        <w:t>Vraag 7: Ga na welke energie-omzettingen hebben plaatsgevonden.\</w:t>
      </w:r>
    </w:p>
    <w:p w14:paraId="6FD939A3" w14:textId="5CFFF2E3" w:rsidR="00086FB5" w:rsidRDefault="00086FB5" w:rsidP="001B17C7">
      <w:pPr>
        <w:spacing w:after="0"/>
      </w:pPr>
      <w:r>
        <w:t>Vraag 8: de reactie moet kloppend zijn.</w:t>
      </w:r>
    </w:p>
    <w:p w14:paraId="6215C7A1" w14:textId="25CDB7A0" w:rsidR="00086FB5" w:rsidRDefault="00086FB5" w:rsidP="001B17C7">
      <w:pPr>
        <w:spacing w:after="0"/>
      </w:pPr>
      <w:r>
        <w:t>Vraag 9: In een blokschema staan de processen in de rechthoeken en de stofstromen bij de pijlen.</w:t>
      </w:r>
    </w:p>
    <w:p w14:paraId="600A3F3B" w14:textId="0B2D7C08" w:rsidR="00086FB5" w:rsidRDefault="00086FB5" w:rsidP="001B17C7">
      <w:pPr>
        <w:spacing w:after="0"/>
      </w:pPr>
      <w:r>
        <w:t>Vraag 10: Bedenk welke energieomzettingen er hebben plaatsgevonden.</w:t>
      </w:r>
    </w:p>
    <w:p w14:paraId="6AFC03C3" w14:textId="2F22B5FB" w:rsidR="00086FB5" w:rsidRDefault="00086FB5" w:rsidP="001B17C7">
      <w:pPr>
        <w:spacing w:after="0"/>
      </w:pPr>
      <w:r>
        <w:t>Vraag 11: Bedenk dat bij elke energie-omzetting er ook een klein beetje warmte vrijk</w:t>
      </w:r>
      <w:r w:rsidR="009B31DA">
        <w:t>o</w:t>
      </w:r>
      <w:r>
        <w:t>mt</w:t>
      </w:r>
      <w:r w:rsidR="009B31DA">
        <w:t>.</w:t>
      </w:r>
    </w:p>
    <w:p w14:paraId="18B89CA3" w14:textId="7D5DCF76" w:rsidR="009D2A89" w:rsidRDefault="009D2A89" w:rsidP="00FC6900">
      <w:pPr>
        <w:spacing w:after="0"/>
      </w:pPr>
    </w:p>
    <w:p w14:paraId="12ECCF31" w14:textId="7E4A391A" w:rsidR="009D2A89" w:rsidRDefault="009D2A89" w:rsidP="00FC6900">
      <w:pPr>
        <w:spacing w:after="0"/>
      </w:pPr>
      <w:r>
        <w:t xml:space="preserve">Opgave </w:t>
      </w:r>
      <w:r w:rsidR="00FE13BA">
        <w:t>5</w:t>
      </w:r>
      <w:r>
        <w:t xml:space="preserve"> </w:t>
      </w:r>
      <w:r w:rsidR="009B31DA">
        <w:t xml:space="preserve">In </w:t>
      </w:r>
      <w:proofErr w:type="spellStart"/>
      <w:r w:rsidR="009B31DA">
        <w:t>Luleå</w:t>
      </w:r>
      <w:proofErr w:type="spellEnd"/>
      <w:r w:rsidR="009B31DA">
        <w:t xml:space="preserve"> wordt emissievrij met groene waterstof staal geproduceerd</w:t>
      </w:r>
    </w:p>
    <w:p w14:paraId="6C11C274" w14:textId="3C57C26D" w:rsidR="00FD00F9" w:rsidRDefault="009D2A89" w:rsidP="001B17C7">
      <w:pPr>
        <w:spacing w:after="0"/>
      </w:pPr>
      <w:r>
        <w:t xml:space="preserve">Vraag 1: </w:t>
      </w:r>
      <w:r w:rsidR="009B31DA">
        <w:t>De reactie moet kloppend zijn.</w:t>
      </w:r>
    </w:p>
    <w:p w14:paraId="0DCA9330" w14:textId="3A65C683" w:rsidR="009B31DA" w:rsidRDefault="009B31DA" w:rsidP="001B17C7">
      <w:pPr>
        <w:spacing w:after="0"/>
      </w:pPr>
      <w:r>
        <w:t>Vraag 2: Bedenk dat dit door de vindplaats bepaald wordt.</w:t>
      </w:r>
    </w:p>
    <w:p w14:paraId="6D7D5439" w14:textId="35435585" w:rsidR="009B31DA" w:rsidRDefault="009B31DA" w:rsidP="001B17C7">
      <w:pPr>
        <w:spacing w:after="0"/>
      </w:pPr>
      <w:r>
        <w:t>Vraag 3: Groene waterstof is duurzaam geproduceerd.</w:t>
      </w:r>
    </w:p>
    <w:p w14:paraId="73348CD4" w14:textId="014E0C4C" w:rsidR="009B31DA" w:rsidRDefault="009B31DA" w:rsidP="001B17C7">
      <w:pPr>
        <w:spacing w:after="0"/>
      </w:pPr>
      <w:r>
        <w:t>Vraag 4: De reactie moet kloppend zijn.</w:t>
      </w:r>
    </w:p>
    <w:p w14:paraId="2A3A7FC0" w14:textId="4346376B" w:rsidR="009B31DA" w:rsidRDefault="009B31DA" w:rsidP="001B17C7">
      <w:pPr>
        <w:spacing w:after="0"/>
      </w:pPr>
      <w:r>
        <w:t>Vraag 5: De reactie moet kloppend zijn e</w:t>
      </w:r>
      <w:r w:rsidR="00247EC7">
        <w:t>n</w:t>
      </w:r>
      <w:r>
        <w:t xml:space="preserve"> met de juiste formules.</w:t>
      </w:r>
    </w:p>
    <w:p w14:paraId="77C8E473" w14:textId="7F886FCE" w:rsidR="00247EC7" w:rsidRDefault="00247EC7" w:rsidP="001B17C7">
      <w:pPr>
        <w:spacing w:after="0"/>
      </w:pPr>
      <w:r>
        <w:t>Vraag 6: Ga na of er deeltjes zijn die van lading veranderen.</w:t>
      </w:r>
    </w:p>
    <w:p w14:paraId="303632A4" w14:textId="7D93458C" w:rsidR="00247EC7" w:rsidRDefault="00247EC7" w:rsidP="001B17C7">
      <w:pPr>
        <w:spacing w:after="0"/>
      </w:pPr>
      <w:r>
        <w:t>Vraag 7: Twee vaste stoffen reageren moeizaam met elkaar.</w:t>
      </w:r>
    </w:p>
    <w:p w14:paraId="15E00E63" w14:textId="0C14D964" w:rsidR="00247EC7" w:rsidRDefault="00247EC7" w:rsidP="001B17C7">
      <w:pPr>
        <w:spacing w:after="0"/>
      </w:pPr>
      <w:r>
        <w:t>Vraag 8: De reactie moet kloppend zijn.</w:t>
      </w:r>
    </w:p>
    <w:p w14:paraId="16E4979D" w14:textId="6B59C8CA" w:rsidR="00247EC7" w:rsidRDefault="00247EC7" w:rsidP="001B17C7">
      <w:pPr>
        <w:spacing w:after="0"/>
      </w:pPr>
      <w:r>
        <w:t xml:space="preserve">Vraag 9: De reactie moet kloppend en met de </w:t>
      </w:r>
      <w:r w:rsidR="00A47A68">
        <w:t>juiste formules.</w:t>
      </w:r>
    </w:p>
    <w:p w14:paraId="6E78EF75" w14:textId="288A2801" w:rsidR="00A47A68" w:rsidRDefault="00A47A68" w:rsidP="001B17C7">
      <w:pPr>
        <w:spacing w:after="0"/>
      </w:pPr>
      <w:r>
        <w:t>Vraag 10: Bedenk dat staal ook nog een ander atoomsoort bevat, ra</w:t>
      </w:r>
      <w:r w:rsidR="00D841F2">
        <w:t>a</w:t>
      </w:r>
      <w:r>
        <w:t xml:space="preserve">dpleeg Binas tabel </w:t>
      </w:r>
      <w:r w:rsidR="00D841F2">
        <w:t>9.</w:t>
      </w:r>
    </w:p>
    <w:p w14:paraId="4EF78D17" w14:textId="730C3EB7" w:rsidR="00A47A68" w:rsidRPr="00D841F2" w:rsidRDefault="00A47A68" w:rsidP="001B17C7">
      <w:pPr>
        <w:spacing w:after="0"/>
      </w:pPr>
      <w:r>
        <w:t xml:space="preserve">Vraag 11: </w:t>
      </w:r>
      <w:r w:rsidR="00D841F2">
        <w:t>Gegeven is dat 1 W = 1 J s</w:t>
      </w:r>
      <w:r w:rsidR="00D841F2">
        <w:rPr>
          <w:vertAlign w:val="superscript"/>
        </w:rPr>
        <w:sym w:font="Symbol" w:char="F02D"/>
      </w:r>
      <w:r w:rsidR="00D841F2">
        <w:rPr>
          <w:vertAlign w:val="superscript"/>
        </w:rPr>
        <w:t>1</w:t>
      </w:r>
      <w:r w:rsidR="00D841F2">
        <w:t xml:space="preserve"> en reken verder aan de reactie.</w:t>
      </w:r>
    </w:p>
    <w:p w14:paraId="7073F21C" w14:textId="09C774E3" w:rsidR="00A47A68" w:rsidRDefault="00A47A68" w:rsidP="001B17C7">
      <w:pPr>
        <w:spacing w:after="0"/>
      </w:pPr>
      <w:r>
        <w:t xml:space="preserve">Vraag 12: </w:t>
      </w:r>
      <w:r w:rsidR="00D841F2">
        <w:t>Gebruik gegevens uit het antwoord van vraag 11.</w:t>
      </w:r>
    </w:p>
    <w:p w14:paraId="57061922" w14:textId="29C3BAA4" w:rsidR="00A47A68" w:rsidRDefault="00A47A68" w:rsidP="001B17C7">
      <w:pPr>
        <w:spacing w:after="0"/>
      </w:pPr>
      <w:r>
        <w:t xml:space="preserve">Vraag 13: </w:t>
      </w:r>
      <w:r w:rsidR="00D841F2">
        <w:t>Bedenk wat extra koolstof teweeg brengt.</w:t>
      </w:r>
    </w:p>
    <w:p w14:paraId="54DBF8AC" w14:textId="15DFC92F" w:rsidR="00CA0430" w:rsidRDefault="00CA0430" w:rsidP="001B17C7">
      <w:pPr>
        <w:spacing w:after="0"/>
      </w:pPr>
    </w:p>
    <w:p w14:paraId="4535DCBA" w14:textId="60A5AA75" w:rsidR="00CA0430" w:rsidRDefault="00CA0430" w:rsidP="001B17C7">
      <w:pPr>
        <w:spacing w:after="0"/>
      </w:pPr>
      <w:r>
        <w:t>Opgave 6 Van waterstof tot energie</w:t>
      </w:r>
    </w:p>
    <w:p w14:paraId="4E89356D" w14:textId="16951F5F" w:rsidR="00CA0430" w:rsidRDefault="00CA0430" w:rsidP="001B17C7">
      <w:pPr>
        <w:spacing w:after="0"/>
      </w:pPr>
      <w:r>
        <w:t>Vraag 1: Zuurstof behoort tot de twee-</w:t>
      </w:r>
      <w:proofErr w:type="spellStart"/>
      <w:r>
        <w:t>atomige</w:t>
      </w:r>
      <w:proofErr w:type="spellEnd"/>
      <w:r>
        <w:t xml:space="preserve"> moleculen.</w:t>
      </w:r>
    </w:p>
    <w:p w14:paraId="71E13D06" w14:textId="2991CBDD" w:rsidR="00CA0430" w:rsidRDefault="00CA0430" w:rsidP="001B17C7">
      <w:pPr>
        <w:spacing w:after="0"/>
      </w:pPr>
      <w:r>
        <w:t>Vraag 2: Een reactievergelijking moet kloppend zijn.</w:t>
      </w:r>
    </w:p>
    <w:p w14:paraId="4EC13AFC" w14:textId="5C116431" w:rsidR="00CA0430" w:rsidRDefault="00CA0430" w:rsidP="001B17C7">
      <w:pPr>
        <w:spacing w:after="0"/>
      </w:pPr>
      <w:r>
        <w:t>Vraag 3: Een energiedrager komt in de natuur niet voor.</w:t>
      </w:r>
    </w:p>
    <w:p w14:paraId="223D95FA" w14:textId="1BF722A3" w:rsidR="00865674" w:rsidRDefault="00865674" w:rsidP="001B17C7">
      <w:pPr>
        <w:spacing w:after="0"/>
      </w:pPr>
      <w:r>
        <w:t>Vraag 4: Grijs betekent dat het niet duurzaam is.</w:t>
      </w:r>
    </w:p>
    <w:p w14:paraId="72F88B3F" w14:textId="4086781E" w:rsidR="00865674" w:rsidRDefault="00865674" w:rsidP="001B17C7">
      <w:pPr>
        <w:spacing w:after="0"/>
      </w:pPr>
      <w:r>
        <w:t>Vraag 5: Een reactievergelijking moet kloppend zijn.</w:t>
      </w:r>
    </w:p>
    <w:p w14:paraId="01BAE8A6" w14:textId="40A4398D" w:rsidR="00865674" w:rsidRDefault="00865674" w:rsidP="001B17C7">
      <w:pPr>
        <w:spacing w:after="0"/>
      </w:pPr>
      <w:r>
        <w:t>Vraag 6: De energie in een stof komt vrij.</w:t>
      </w:r>
    </w:p>
    <w:p w14:paraId="7740AD49" w14:textId="1AABAC82" w:rsidR="00865674" w:rsidRDefault="00865674" w:rsidP="001B17C7">
      <w:pPr>
        <w:spacing w:after="0"/>
      </w:pPr>
      <w:r>
        <w:t>Vraag 7: Ook halfreacties moeten kloppend zijn.</w:t>
      </w:r>
    </w:p>
    <w:p w14:paraId="4705BA10" w14:textId="1ABC284E" w:rsidR="00865674" w:rsidRDefault="00865674" w:rsidP="001B17C7">
      <w:pPr>
        <w:spacing w:after="0"/>
      </w:pPr>
      <w:r>
        <w:t>Vraag 8: Er vindt een zuurbasereactie plaats.</w:t>
      </w:r>
    </w:p>
    <w:p w14:paraId="3F630417" w14:textId="72EA7EEB" w:rsidR="00865674" w:rsidRDefault="00865674" w:rsidP="001B17C7">
      <w:pPr>
        <w:spacing w:after="0"/>
      </w:pPr>
      <w:r>
        <w:t>Vraag 9: Er moet een duurzame vorm van energie geleverd worden.</w:t>
      </w:r>
    </w:p>
    <w:p w14:paraId="2913F110" w14:textId="722EB27B" w:rsidR="00865674" w:rsidRDefault="00865674" w:rsidP="001B17C7">
      <w:pPr>
        <w:spacing w:after="0"/>
      </w:pPr>
      <w:r>
        <w:t>Vraag 10: Rendement is nuttige energie.</w:t>
      </w:r>
    </w:p>
    <w:p w14:paraId="04821658" w14:textId="43B81C96" w:rsidR="00865674" w:rsidRDefault="00865674" w:rsidP="001B17C7">
      <w:pPr>
        <w:spacing w:after="0"/>
      </w:pPr>
      <w:r>
        <w:t>Vraag 11: Je moet massa</w:t>
      </w:r>
      <w:r w:rsidR="00241BA3">
        <w:t xml:space="preserve"> </w:t>
      </w:r>
      <w:r>
        <w:t>in aantal mol omrekenen</w:t>
      </w:r>
      <w:r w:rsidR="00241BA3">
        <w:t xml:space="preserve"> en daarna gebruik maken van de vormingswarmte.</w:t>
      </w:r>
    </w:p>
    <w:p w14:paraId="04D3EDA6" w14:textId="18F8DB27" w:rsidR="00241BA3" w:rsidRDefault="00241BA3" w:rsidP="001B17C7">
      <w:pPr>
        <w:spacing w:after="0"/>
      </w:pPr>
      <w:r>
        <w:t>Vraag 12: Je moet rekening houden met het rendement.</w:t>
      </w:r>
    </w:p>
    <w:p w14:paraId="1DFC298F" w14:textId="6DD303E0" w:rsidR="00241BA3" w:rsidRDefault="00241BA3" w:rsidP="001B17C7">
      <w:pPr>
        <w:spacing w:after="0"/>
      </w:pPr>
    </w:p>
    <w:p w14:paraId="534899AA" w14:textId="0D82AC1D" w:rsidR="00241BA3" w:rsidRDefault="00241BA3" w:rsidP="001B17C7">
      <w:pPr>
        <w:spacing w:after="0"/>
        <w:rPr>
          <w:lang w:val="en-US"/>
        </w:rPr>
      </w:pPr>
      <w:proofErr w:type="spellStart"/>
      <w:r w:rsidRPr="00241BA3">
        <w:rPr>
          <w:lang w:val="en-US"/>
        </w:rPr>
        <w:t>Opgave</w:t>
      </w:r>
      <w:proofErr w:type="spellEnd"/>
      <w:r w:rsidRPr="00241BA3">
        <w:rPr>
          <w:lang w:val="en-US"/>
        </w:rPr>
        <w:t xml:space="preserve"> 7 De </w:t>
      </w:r>
      <w:proofErr w:type="spellStart"/>
      <w:r w:rsidRPr="00241BA3">
        <w:rPr>
          <w:lang w:val="en-US"/>
        </w:rPr>
        <w:t>tijd</w:t>
      </w:r>
      <w:proofErr w:type="spellEnd"/>
      <w:r w:rsidRPr="00241BA3">
        <w:rPr>
          <w:lang w:val="en-US"/>
        </w:rPr>
        <w:t xml:space="preserve"> van business as us</w:t>
      </w:r>
      <w:r>
        <w:rPr>
          <w:lang w:val="en-US"/>
        </w:rPr>
        <w:t xml:space="preserve">ual is </w:t>
      </w:r>
      <w:proofErr w:type="spellStart"/>
      <w:r>
        <w:rPr>
          <w:lang w:val="en-US"/>
        </w:rPr>
        <w:t>voorbij</w:t>
      </w:r>
      <w:proofErr w:type="spellEnd"/>
    </w:p>
    <w:p w14:paraId="69117BF2" w14:textId="5665BF3A" w:rsidR="00241BA3" w:rsidRDefault="00241BA3" w:rsidP="001B17C7">
      <w:pPr>
        <w:spacing w:after="0"/>
      </w:pPr>
      <w:r w:rsidRPr="00241BA3">
        <w:t>Vraag 1: Groene waterstof is hernieuwbaar.</w:t>
      </w:r>
    </w:p>
    <w:p w14:paraId="1865F554" w14:textId="564DC241" w:rsidR="00241BA3" w:rsidRDefault="00241BA3" w:rsidP="001B17C7">
      <w:pPr>
        <w:spacing w:after="0"/>
      </w:pPr>
      <w:r>
        <w:t xml:space="preserve">Vraag 2: Windenergie levert duurzame </w:t>
      </w:r>
      <w:r w:rsidR="00AA43ED">
        <w:t>energie, fossiele brandstoffen niet.</w:t>
      </w:r>
    </w:p>
    <w:p w14:paraId="00222995" w14:textId="65B2018E" w:rsidR="00AA43ED" w:rsidRDefault="00AA43ED" w:rsidP="001B17C7">
      <w:pPr>
        <w:spacing w:after="0"/>
      </w:pPr>
      <w:r>
        <w:t>Vraag 3: 1 W = 1 J s</w:t>
      </w:r>
      <w:r>
        <w:rPr>
          <w:vertAlign w:val="superscript"/>
        </w:rPr>
        <w:sym w:font="Symbol" w:char="F02D"/>
      </w:r>
      <w:r>
        <w:rPr>
          <w:vertAlign w:val="superscript"/>
        </w:rPr>
        <w:t>1</w:t>
      </w:r>
      <w:r>
        <w:t xml:space="preserve"> en raadpleeg Binas tabel 2.</w:t>
      </w:r>
    </w:p>
    <w:p w14:paraId="78F28EAE" w14:textId="482C9AD6" w:rsidR="00AA43ED" w:rsidRDefault="00AA43ED" w:rsidP="001B17C7">
      <w:pPr>
        <w:spacing w:after="0"/>
      </w:pPr>
      <w:r>
        <w:t>Vraag 4: Aantal J met behulp van vormingswarmte omze</w:t>
      </w:r>
      <w:r w:rsidR="00AF1EB7">
        <w:t>t</w:t>
      </w:r>
      <w:r>
        <w:t>te</w:t>
      </w:r>
      <w:r w:rsidR="00AF1EB7">
        <w:t>n</w:t>
      </w:r>
      <w:r>
        <w:t xml:space="preserve"> in aantal mol en aantal mol omzette</w:t>
      </w:r>
      <w:r w:rsidR="00AF1EB7">
        <w:t>n in aantal kg.</w:t>
      </w:r>
    </w:p>
    <w:p w14:paraId="723CCE38" w14:textId="35B83644" w:rsidR="00AF1EB7" w:rsidRDefault="00AF1EB7" w:rsidP="001B17C7">
      <w:pPr>
        <w:spacing w:after="0"/>
      </w:pPr>
      <w:r>
        <w:t>Vraag 5: Houd rekening met rendement en reken verder aantal J om in aantal mol en aantal mol in kg.</w:t>
      </w:r>
    </w:p>
    <w:p w14:paraId="77069D60" w14:textId="3BF58C9D" w:rsidR="00AF1EB7" w:rsidRDefault="00AF1EB7" w:rsidP="001B17C7">
      <w:pPr>
        <w:spacing w:after="0"/>
      </w:pPr>
      <w:r>
        <w:t>Vraag 6: Gebruik de juiste formules en maak kloppend.</w:t>
      </w:r>
    </w:p>
    <w:p w14:paraId="562026C5" w14:textId="3962A844" w:rsidR="00AF1EB7" w:rsidRDefault="00AF1EB7" w:rsidP="001B17C7">
      <w:pPr>
        <w:spacing w:after="0"/>
      </w:pPr>
      <w:r>
        <w:t>Vraag 7: Gebruik het stappenplan rekenen aan reacties.</w:t>
      </w:r>
    </w:p>
    <w:p w14:paraId="18DE1DEF" w14:textId="5477A164" w:rsidR="00AF1EB7" w:rsidRDefault="00AF1EB7" w:rsidP="001B17C7">
      <w:pPr>
        <w:spacing w:after="0"/>
      </w:pPr>
      <w:r>
        <w:t>Vraag 8: De reactie moet kloppend zijn.</w:t>
      </w:r>
    </w:p>
    <w:p w14:paraId="0C776EAB" w14:textId="7E3C1A55" w:rsidR="00AF1EB7" w:rsidRDefault="00AF1EB7" w:rsidP="001B17C7">
      <w:pPr>
        <w:spacing w:after="0"/>
      </w:pPr>
      <w:r>
        <w:lastRenderedPageBreak/>
        <w:t>Vraag 9: Gebruik de juiste formules en maak kloppend.</w:t>
      </w:r>
    </w:p>
    <w:p w14:paraId="768F89D9" w14:textId="3AF084E5" w:rsidR="00AF1EB7" w:rsidRDefault="00AF1EB7" w:rsidP="001B17C7">
      <w:pPr>
        <w:spacing w:after="0"/>
      </w:pPr>
      <w:r>
        <w:t>Vraag 10: Staal bevat een heel klein beetje koolstof.</w:t>
      </w:r>
    </w:p>
    <w:p w14:paraId="3827221A" w14:textId="1CBBEE5D" w:rsidR="00AF1EB7" w:rsidRDefault="00AF1EB7" w:rsidP="001B17C7">
      <w:pPr>
        <w:spacing w:after="0"/>
      </w:pPr>
      <w:r>
        <w:t>Vraag 11: Cokes bevat koolstof.</w:t>
      </w:r>
    </w:p>
    <w:p w14:paraId="70B43236" w14:textId="2C68C9EB" w:rsidR="00AF1EB7" w:rsidRDefault="00AF1EB7" w:rsidP="001B17C7">
      <w:pPr>
        <w:spacing w:after="0"/>
      </w:pPr>
      <w:r>
        <w:t xml:space="preserve">Vraag 12: </w:t>
      </w:r>
      <w:r w:rsidR="00CB0660">
        <w:t>Gebruik het stappenplan rekenen aan reacties.</w:t>
      </w:r>
    </w:p>
    <w:p w14:paraId="4B1712C3" w14:textId="00A10534" w:rsidR="00CB0660" w:rsidRPr="00AA43ED" w:rsidRDefault="00CB0660" w:rsidP="001B17C7">
      <w:pPr>
        <w:spacing w:after="0"/>
      </w:pPr>
      <w:r>
        <w:t>Vraag 13: Gebruik het stappenplan rekenen aan reacties.</w:t>
      </w:r>
    </w:p>
    <w:sectPr w:rsidR="00CB0660" w:rsidRPr="00AA4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00E"/>
    <w:rsid w:val="00033161"/>
    <w:rsid w:val="00077153"/>
    <w:rsid w:val="00086FB5"/>
    <w:rsid w:val="000B540C"/>
    <w:rsid w:val="00114541"/>
    <w:rsid w:val="001146C0"/>
    <w:rsid w:val="001A3942"/>
    <w:rsid w:val="001A40FB"/>
    <w:rsid w:val="001B17C7"/>
    <w:rsid w:val="001E5205"/>
    <w:rsid w:val="00232910"/>
    <w:rsid w:val="00241BA3"/>
    <w:rsid w:val="0024200E"/>
    <w:rsid w:val="00245733"/>
    <w:rsid w:val="00247C04"/>
    <w:rsid w:val="00247EC7"/>
    <w:rsid w:val="002878F2"/>
    <w:rsid w:val="002E5E76"/>
    <w:rsid w:val="002E79C1"/>
    <w:rsid w:val="00305663"/>
    <w:rsid w:val="00317EAF"/>
    <w:rsid w:val="00324304"/>
    <w:rsid w:val="00383222"/>
    <w:rsid w:val="00406516"/>
    <w:rsid w:val="00445352"/>
    <w:rsid w:val="0047183F"/>
    <w:rsid w:val="00495126"/>
    <w:rsid w:val="004E13D9"/>
    <w:rsid w:val="0052433C"/>
    <w:rsid w:val="005254A0"/>
    <w:rsid w:val="005462ED"/>
    <w:rsid w:val="00550702"/>
    <w:rsid w:val="00552F1D"/>
    <w:rsid w:val="006046AB"/>
    <w:rsid w:val="00604D5A"/>
    <w:rsid w:val="006135C7"/>
    <w:rsid w:val="007021DD"/>
    <w:rsid w:val="007055FE"/>
    <w:rsid w:val="00737839"/>
    <w:rsid w:val="007F3F95"/>
    <w:rsid w:val="008105BE"/>
    <w:rsid w:val="00843E4E"/>
    <w:rsid w:val="008572C9"/>
    <w:rsid w:val="00865674"/>
    <w:rsid w:val="008B74B1"/>
    <w:rsid w:val="00964125"/>
    <w:rsid w:val="0099423A"/>
    <w:rsid w:val="009962CB"/>
    <w:rsid w:val="009B31DA"/>
    <w:rsid w:val="009D2A89"/>
    <w:rsid w:val="009D621A"/>
    <w:rsid w:val="009D716A"/>
    <w:rsid w:val="009E5B41"/>
    <w:rsid w:val="00A47A68"/>
    <w:rsid w:val="00A57725"/>
    <w:rsid w:val="00A61BE2"/>
    <w:rsid w:val="00A87840"/>
    <w:rsid w:val="00AA115B"/>
    <w:rsid w:val="00AA43ED"/>
    <w:rsid w:val="00AB1BC8"/>
    <w:rsid w:val="00AC6A4E"/>
    <w:rsid w:val="00AF1EB7"/>
    <w:rsid w:val="00B57A7C"/>
    <w:rsid w:val="00CA0430"/>
    <w:rsid w:val="00CB0660"/>
    <w:rsid w:val="00CD7114"/>
    <w:rsid w:val="00D04A24"/>
    <w:rsid w:val="00D27907"/>
    <w:rsid w:val="00D841F2"/>
    <w:rsid w:val="00DB5567"/>
    <w:rsid w:val="00E05B17"/>
    <w:rsid w:val="00E31CF2"/>
    <w:rsid w:val="00E81795"/>
    <w:rsid w:val="00E833AF"/>
    <w:rsid w:val="00E92F6D"/>
    <w:rsid w:val="00EB0C5A"/>
    <w:rsid w:val="00ED4EF6"/>
    <w:rsid w:val="00EF31E9"/>
    <w:rsid w:val="00F027D4"/>
    <w:rsid w:val="00F27406"/>
    <w:rsid w:val="00F7473B"/>
    <w:rsid w:val="00F806AC"/>
    <w:rsid w:val="00FC6900"/>
    <w:rsid w:val="00FD00F9"/>
    <w:rsid w:val="00FD6019"/>
    <w:rsid w:val="00FE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A3691"/>
  <w15:chartTrackingRefBased/>
  <w15:docId w15:val="{171C4A76-145E-441F-ADDD-859B4D2E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789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4</cp:revision>
  <dcterms:created xsi:type="dcterms:W3CDTF">2022-09-11T08:22:00Z</dcterms:created>
  <dcterms:modified xsi:type="dcterms:W3CDTF">2022-09-12T13:52:00Z</dcterms:modified>
</cp:coreProperties>
</file>